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5AAB8" w14:textId="1C0A8E65" w:rsidR="00F56150" w:rsidRDefault="00F56150" w:rsidP="00AF1393">
      <w:pPr>
        <w:spacing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Д/з от 19.09,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8"/>
          <w:szCs w:val="28"/>
        </w:rPr>
        <w:t>20.09.</w:t>
      </w:r>
    </w:p>
    <w:p w14:paraId="5C056D71" w14:textId="63222E7B" w:rsidR="00372D3C" w:rsidRDefault="00372D3C" w:rsidP="00AF1393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размере две четверти правильно</w:t>
      </w:r>
      <w:r w:rsidR="00AF1393">
        <w:rPr>
          <w:rFonts w:ascii="Times New Roman" w:hAnsi="Times New Roman" w:cs="Times New Roman"/>
          <w:sz w:val="28"/>
          <w:szCs w:val="28"/>
        </w:rPr>
        <w:t xml:space="preserve"> расставьте тактовые чёрточки в</w:t>
      </w:r>
      <w:r w:rsidR="00AF1393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данной мелодии.</w:t>
      </w:r>
    </w:p>
    <w:p w14:paraId="742F7726" w14:textId="21AC1F29" w:rsidR="00372D3C" w:rsidRDefault="00372D3C" w:rsidP="00372D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  <w:lang w:eastAsia="ru-RU"/>
        </w:rPr>
        <w:drawing>
          <wp:inline distT="0" distB="0" distL="0" distR="0" wp14:anchorId="3882F488" wp14:editId="6C0493E4">
            <wp:extent cx="5933440" cy="5568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099C0" w14:textId="77777777" w:rsidR="00AF1393" w:rsidRPr="00AF1393" w:rsidRDefault="00AF1393" w:rsidP="00372D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14:paraId="622BAC85" w14:textId="3A218538" w:rsidR="007C297D" w:rsidRPr="007C297D" w:rsidRDefault="007C297D" w:rsidP="00AF139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Выуч</w:t>
      </w:r>
      <w:r w:rsidRPr="007C297D">
        <w:rPr>
          <w:rFonts w:ascii="Times New Roman" w:hAnsi="Times New Roman" w:cs="Times New Roman"/>
          <w:noProof/>
          <w:sz w:val="28"/>
          <w:szCs w:val="28"/>
          <w:lang w:eastAsia="ru-RU"/>
        </w:rPr>
        <w:t>ите правило строения мажорной гаммы в указанном ритме</w:t>
      </w:r>
      <w:r w:rsidR="00AF139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</w:t>
      </w:r>
      <w:r w:rsidR="00AF1393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 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дирижированием</w:t>
      </w:r>
      <w:r w:rsidR="00A83A4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(как мы делали в классе)</w:t>
      </w:r>
      <w:r w:rsidRPr="007C297D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40864AF9" w14:textId="10F2503A" w:rsidR="007C297D" w:rsidRDefault="007C297D" w:rsidP="007C297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A12113A" wp14:editId="6B431664">
            <wp:extent cx="5933440" cy="6559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28FA" w14:textId="77777777" w:rsidR="00AF1393" w:rsidRPr="00AF1393" w:rsidRDefault="00AF1393" w:rsidP="007C297D">
      <w:pPr>
        <w:rPr>
          <w:lang w:val="en-US"/>
        </w:rPr>
      </w:pPr>
    </w:p>
    <w:p w14:paraId="0399BED1" w14:textId="505C22EF" w:rsidR="000C3676" w:rsidRDefault="000C3676" w:rsidP="000C3676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676">
        <w:rPr>
          <w:rFonts w:ascii="Times New Roman" w:hAnsi="Times New Roman" w:cs="Times New Roman"/>
          <w:sz w:val="28"/>
          <w:szCs w:val="28"/>
        </w:rPr>
        <w:t xml:space="preserve">Заполните </w:t>
      </w:r>
      <w:r>
        <w:rPr>
          <w:rFonts w:ascii="Times New Roman" w:hAnsi="Times New Roman" w:cs="Times New Roman"/>
          <w:sz w:val="28"/>
          <w:szCs w:val="28"/>
        </w:rPr>
        <w:t xml:space="preserve">пустые </w:t>
      </w:r>
      <w:r w:rsidRPr="000C3676">
        <w:rPr>
          <w:rFonts w:ascii="Times New Roman" w:hAnsi="Times New Roman" w:cs="Times New Roman"/>
          <w:sz w:val="28"/>
          <w:szCs w:val="28"/>
        </w:rPr>
        <w:t xml:space="preserve">такты разными длительностями </w:t>
      </w:r>
      <w:r>
        <w:rPr>
          <w:rFonts w:ascii="Times New Roman" w:hAnsi="Times New Roman" w:cs="Times New Roman"/>
          <w:sz w:val="28"/>
          <w:szCs w:val="28"/>
        </w:rPr>
        <w:t xml:space="preserve">так, чтобы </w:t>
      </w:r>
      <w:r w:rsidRPr="000C3676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каждом такте был размер</w:t>
      </w:r>
      <w:r w:rsidRPr="000C3676">
        <w:rPr>
          <w:rFonts w:ascii="Times New Roman" w:hAnsi="Times New Roman" w:cs="Times New Roman"/>
          <w:sz w:val="28"/>
          <w:szCs w:val="28"/>
        </w:rPr>
        <w:t xml:space="preserve"> 2/4.</w:t>
      </w:r>
    </w:p>
    <w:p w14:paraId="1A55CEB5" w14:textId="68E7B7FD" w:rsidR="000C3676" w:rsidRPr="000C3676" w:rsidRDefault="000C3676" w:rsidP="000C3676">
      <w:p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C8A54A1" wp14:editId="01DD77AA">
            <wp:extent cx="5934075" cy="457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C7ED0" w14:textId="77777777" w:rsidR="000C3676" w:rsidRDefault="000C3676" w:rsidP="007C297D"/>
    <w:p w14:paraId="7AF7186E" w14:textId="77777777" w:rsidR="007C297D" w:rsidRDefault="007C297D" w:rsidP="007C297D"/>
    <w:p w14:paraId="31EF3B6D" w14:textId="35C7BF29" w:rsidR="007C297D" w:rsidRDefault="007C297D" w:rsidP="007C297D"/>
    <w:sectPr w:rsidR="007C2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EB5"/>
    <w:multiLevelType w:val="hybridMultilevel"/>
    <w:tmpl w:val="F23EEAA0"/>
    <w:lvl w:ilvl="0" w:tplc="5C1CFF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A58E8"/>
    <w:multiLevelType w:val="hybridMultilevel"/>
    <w:tmpl w:val="3A2C0B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469FA"/>
    <w:multiLevelType w:val="hybridMultilevel"/>
    <w:tmpl w:val="A8460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13"/>
    <w:rsid w:val="000C3676"/>
    <w:rsid w:val="002B2813"/>
    <w:rsid w:val="00372D3C"/>
    <w:rsid w:val="007C297D"/>
    <w:rsid w:val="00960308"/>
    <w:rsid w:val="00A83A4F"/>
    <w:rsid w:val="00AF1393"/>
    <w:rsid w:val="00F5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32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5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D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7</cp:revision>
  <dcterms:created xsi:type="dcterms:W3CDTF">2019-09-17T07:12:00Z</dcterms:created>
  <dcterms:modified xsi:type="dcterms:W3CDTF">2019-09-20T05:55:00Z</dcterms:modified>
</cp:coreProperties>
</file>