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B5C" w14:textId="2651EDD4" w:rsidR="00AD527B" w:rsidRDefault="00AD527B" w:rsidP="00AD527B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 w:rsidRPr="00AD52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29,11, </w:t>
      </w:r>
      <w:r w:rsidRPr="00AD527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30.11, 2.12</w:t>
      </w:r>
    </w:p>
    <w:p w14:paraId="2039D2E0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87EE461" w14:textId="77777777" w:rsidR="00143197" w:rsidRPr="00FD1769" w:rsidRDefault="00143197" w:rsidP="00143197">
      <w:pPr>
        <w:jc w:val="both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 w:rsidRPr="00FD1769"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370C508E" w14:textId="77777777" w:rsidR="00143197" w:rsidRPr="00FD1769" w:rsidRDefault="00143197" w:rsidP="0014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FD1769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6E7B200A" w14:textId="77777777" w:rsidR="00143197" w:rsidRPr="00FD1769" w:rsidRDefault="00143197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м2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(малая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FD1769">
        <w:rPr>
          <w:rFonts w:ascii="Times New Roman" w:hAnsi="Times New Roman" w:cs="Times New Roman"/>
          <w:i/>
          <w:sz w:val="28"/>
          <w:szCs w:val="28"/>
        </w:rPr>
        <w:t>полутон</w:t>
      </w:r>
      <w:r w:rsidRPr="00FD1769">
        <w:rPr>
          <w:rFonts w:ascii="Times New Roman" w:hAnsi="Times New Roman" w:cs="Times New Roman"/>
          <w:sz w:val="28"/>
          <w:szCs w:val="28"/>
        </w:rPr>
        <w:t>) – две клавиши рядом.</w:t>
      </w:r>
      <w:r w:rsidRPr="00FD17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891247" w14:textId="0AE768D1" w:rsidR="00143197" w:rsidRDefault="00143197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D1769">
        <w:rPr>
          <w:rFonts w:ascii="Times New Roman" w:hAnsi="Times New Roman" w:cs="Times New Roman"/>
          <w:b/>
          <w:sz w:val="28"/>
          <w:szCs w:val="28"/>
        </w:rPr>
        <w:t xml:space="preserve">б 2 </w:t>
      </w:r>
      <w:r w:rsidRPr="00FD1769">
        <w:rPr>
          <w:rFonts w:ascii="Times New Roman" w:hAnsi="Times New Roman" w:cs="Times New Roman"/>
          <w:sz w:val="28"/>
          <w:szCs w:val="28"/>
        </w:rPr>
        <w:t xml:space="preserve">(большая секунда </w:t>
      </w:r>
      <w:r w:rsidRPr="00FD1769">
        <w:rPr>
          <w:rFonts w:ascii="Times New Roman" w:hAnsi="Times New Roman" w:cs="Times New Roman"/>
          <w:b/>
          <w:sz w:val="28"/>
          <w:szCs w:val="28"/>
        </w:rPr>
        <w:t>=</w:t>
      </w:r>
      <w:r w:rsidRPr="00FD1769">
        <w:rPr>
          <w:rFonts w:ascii="Times New Roman" w:hAnsi="Times New Roman" w:cs="Times New Roman"/>
          <w:sz w:val="28"/>
          <w:szCs w:val="28"/>
        </w:rPr>
        <w:t xml:space="preserve"> </w:t>
      </w:r>
      <w:r w:rsidRPr="00FD1769">
        <w:rPr>
          <w:rFonts w:ascii="Times New Roman" w:hAnsi="Times New Roman" w:cs="Times New Roman"/>
          <w:i/>
          <w:sz w:val="28"/>
          <w:szCs w:val="28"/>
        </w:rPr>
        <w:t>тон</w:t>
      </w:r>
      <w:r w:rsidRPr="00FD1769">
        <w:rPr>
          <w:rFonts w:ascii="Times New Roman" w:hAnsi="Times New Roman" w:cs="Times New Roman"/>
          <w:sz w:val="28"/>
          <w:szCs w:val="28"/>
        </w:rPr>
        <w:t xml:space="preserve">) – две клавиши через одну. </w:t>
      </w:r>
    </w:p>
    <w:p w14:paraId="45F77A26" w14:textId="77777777" w:rsidR="00207131" w:rsidRDefault="00207131" w:rsidP="004467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68EA3A" w14:textId="799D4E9E" w:rsidR="004467EF" w:rsidRDefault="00AD527B" w:rsidP="004467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7131">
        <w:rPr>
          <w:rFonts w:ascii="Times New Roman" w:hAnsi="Times New Roman" w:cs="Times New Roman"/>
          <w:sz w:val="28"/>
          <w:szCs w:val="28"/>
        </w:rPr>
        <w:t xml:space="preserve">) </w:t>
      </w:r>
      <w:r w:rsidR="004467EF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="00207131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4467EF">
        <w:rPr>
          <w:rFonts w:ascii="Times New Roman" w:hAnsi="Times New Roman" w:cs="Times New Roman"/>
          <w:sz w:val="28"/>
          <w:szCs w:val="28"/>
        </w:rPr>
        <w:t>от заданных звуков большие и малые секунды. Следите за стрелочками: куда смотрит стрелочка, в ту сторону и нужно строить интервал. Выполняйте задание за фортепиано, проигрывая каждый интервал.</w:t>
      </w:r>
    </w:p>
    <w:p w14:paraId="7B199892" w14:textId="77777777" w:rsidR="00207131" w:rsidRDefault="00207131" w:rsidP="004467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1243D0A" w14:textId="7BAEC71D" w:rsidR="00622F45" w:rsidRPr="00622F45" w:rsidRDefault="00622F45" w:rsidP="004467E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2F45">
        <w:rPr>
          <w:rFonts w:ascii="Times New Roman" w:hAnsi="Times New Roman" w:cs="Times New Roman"/>
          <w:i/>
          <w:iCs/>
          <w:sz w:val="28"/>
          <w:szCs w:val="28"/>
        </w:rPr>
        <w:t>В секундах нотки пишутся рядышком, а не друг над другом.</w:t>
      </w:r>
    </w:p>
    <w:p w14:paraId="67A19D60" w14:textId="7F9B7BC0" w:rsidR="004467EF" w:rsidRDefault="004467EF" w:rsidP="001431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662D00" wp14:editId="43431578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715F2" w14:textId="77777777" w:rsidR="00143197" w:rsidRDefault="00143197" w:rsidP="001431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CC7537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DC3E67E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DDB307A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675D1E6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7DA473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62479F" w14:textId="77777777" w:rsidR="00B16C14" w:rsidRDefault="00B16C14" w:rsidP="00B16C1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E3507E2" w14:textId="77777777" w:rsidR="009253CE" w:rsidRDefault="009253CE"/>
    <w:sectPr w:rsidR="0092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C7"/>
    <w:rsid w:val="00143197"/>
    <w:rsid w:val="00207131"/>
    <w:rsid w:val="004467EF"/>
    <w:rsid w:val="00622F45"/>
    <w:rsid w:val="007C22C7"/>
    <w:rsid w:val="009253CE"/>
    <w:rsid w:val="00AD527B"/>
    <w:rsid w:val="00B16C14"/>
    <w:rsid w:val="00C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E4E3"/>
  <w15:chartTrackingRefBased/>
  <w15:docId w15:val="{6C0C2188-109E-47F3-9C14-1DD79C81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</cp:lastModifiedBy>
  <cp:revision>8</cp:revision>
  <dcterms:created xsi:type="dcterms:W3CDTF">2020-11-18T07:07:00Z</dcterms:created>
  <dcterms:modified xsi:type="dcterms:W3CDTF">2021-11-26T07:20:00Z</dcterms:modified>
</cp:coreProperties>
</file>