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17.02.23.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задание 3;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три задания.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номер 245.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мелодию с подыгрыванием;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мелодию без подыгрывания + с дирижированием.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968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