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926" w14:textId="08087DDE" w:rsidR="006B5829" w:rsidRPr="00D21C39" w:rsidRDefault="00D21C39" w:rsidP="00D2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39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ритмике для 2 класса</w:t>
      </w:r>
    </w:p>
    <w:p w14:paraId="48D15343" w14:textId="6B88A179" w:rsidR="00D21C39" w:rsidRPr="00D21C39" w:rsidRDefault="00D21C39" w:rsidP="00D21C39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D21C3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73A7921E" w14:textId="781772F1" w:rsidR="00D21C39" w:rsidRDefault="00D21C39" w:rsidP="00D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C39">
        <w:rPr>
          <w:rFonts w:ascii="Times New Roman" w:hAnsi="Times New Roman" w:cs="Times New Roman"/>
          <w:sz w:val="28"/>
          <w:szCs w:val="28"/>
        </w:rPr>
        <w:t>Повторить ритмы: восьмая-две шестнадцатых, две шестнадцатых-восьмая, четверть с точкой восьмая, восьмая с точкой шестнадцатая</w:t>
      </w:r>
      <w:r w:rsidR="00D60006">
        <w:rPr>
          <w:rFonts w:ascii="Times New Roman" w:hAnsi="Times New Roman" w:cs="Times New Roman"/>
          <w:sz w:val="28"/>
          <w:szCs w:val="28"/>
        </w:rPr>
        <w:t>.</w:t>
      </w:r>
    </w:p>
    <w:p w14:paraId="36A183DC" w14:textId="77777777" w:rsidR="00D60006" w:rsidRPr="00D21C39" w:rsidRDefault="00D60006" w:rsidP="00D600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F06084" w14:textId="09994115" w:rsidR="00D21C39" w:rsidRPr="00D21C39" w:rsidRDefault="00D21C39" w:rsidP="00D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C39">
        <w:rPr>
          <w:rFonts w:ascii="Times New Roman" w:hAnsi="Times New Roman" w:cs="Times New Roman"/>
          <w:sz w:val="28"/>
          <w:szCs w:val="28"/>
        </w:rPr>
        <w:t>Придумать свою двухголосную ритмическую партию на 5-6 тактов. Размер выберите самостоятельно, использовать можно любые ритмы. Подготовьтесь простучать свой рит</w:t>
      </w:r>
      <w:r w:rsidR="00D60006">
        <w:rPr>
          <w:rFonts w:ascii="Times New Roman" w:hAnsi="Times New Roman" w:cs="Times New Roman"/>
          <w:sz w:val="28"/>
          <w:szCs w:val="28"/>
        </w:rPr>
        <w:t xml:space="preserve">м </w:t>
      </w:r>
      <w:r w:rsidRPr="00D21C39">
        <w:rPr>
          <w:rFonts w:ascii="Times New Roman" w:hAnsi="Times New Roman" w:cs="Times New Roman"/>
          <w:sz w:val="28"/>
          <w:szCs w:val="28"/>
        </w:rPr>
        <w:t>на уроке.</w:t>
      </w:r>
    </w:p>
    <w:sectPr w:rsidR="00D21C39" w:rsidRPr="00D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B07"/>
    <w:multiLevelType w:val="hybridMultilevel"/>
    <w:tmpl w:val="CAE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39"/>
    <w:rsid w:val="006B5829"/>
    <w:rsid w:val="00B73864"/>
    <w:rsid w:val="00D21C39"/>
    <w:rsid w:val="00D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FA"/>
  <w15:chartTrackingRefBased/>
  <w15:docId w15:val="{FB5F8046-1959-43B4-80C1-BB85292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1</cp:revision>
  <dcterms:created xsi:type="dcterms:W3CDTF">2023-05-12T16:03:00Z</dcterms:created>
  <dcterms:modified xsi:type="dcterms:W3CDTF">2023-05-12T16:21:00Z</dcterms:modified>
</cp:coreProperties>
</file>