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7"/>
        <w:gridCol w:w="1785"/>
        <w:gridCol w:w="1784"/>
        <w:gridCol w:w="3569"/>
      </w:tblGrid>
      <w:tr w:rsidR="00AD2054" w:rsidRPr="00DD5D87" w14:paraId="5B688D96" w14:textId="77777777" w:rsidTr="00F80FF8">
        <w:tc>
          <w:tcPr>
            <w:tcW w:w="107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93F27" w14:textId="77777777" w:rsidR="00AD2054" w:rsidRPr="00DD5D87" w:rsidRDefault="00AD2054" w:rsidP="00F80FF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состоится</w:t>
            </w:r>
          </w:p>
        </w:tc>
      </w:tr>
      <w:tr w:rsidR="00AD2054" w:rsidRPr="00DD5D87" w14:paraId="75C4B090" w14:textId="77777777" w:rsidTr="00F80FF8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CAC33" w14:textId="09985AF3" w:rsidR="00AD2054" w:rsidRPr="00DD5D87" w:rsidRDefault="00AD2054" w:rsidP="00F80FF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группы А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71244" w14:textId="77744E56" w:rsidR="00AD2054" w:rsidRPr="00DD5D87" w:rsidRDefault="00AD2054" w:rsidP="00F80FF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группы Б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D2054" w:rsidRPr="00DD5D87" w14:paraId="6B70252E" w14:textId="77777777" w:rsidTr="00F80FF8"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679CE" w14:textId="02B44D2A" w:rsidR="00AD2054" w:rsidRPr="00DD5D87" w:rsidRDefault="00AD2054" w:rsidP="00F80FF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группы В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B801F" w14:textId="73F8A447" w:rsidR="00AD2054" w:rsidRPr="00DD5D87" w:rsidRDefault="00AD2054" w:rsidP="00F80FF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группы Г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EE625" w14:textId="6CD58B02" w:rsidR="00AD2054" w:rsidRPr="00DD5D87" w:rsidRDefault="00AD2054" w:rsidP="00F80FF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группы Д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14:paraId="3A9E8757" w14:textId="18408B1B" w:rsidR="001455E1" w:rsidRDefault="001455E1" w:rsidP="001455E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AE1B4" w14:textId="77777777" w:rsidR="00600230" w:rsidRPr="00740818" w:rsidRDefault="00600230" w:rsidP="0074081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18">
        <w:rPr>
          <w:rFonts w:ascii="Times New Roman" w:hAnsi="Times New Roman" w:cs="Times New Roman"/>
          <w:sz w:val="28"/>
          <w:szCs w:val="28"/>
        </w:rPr>
        <w:t>Перечисленные произведения</w:t>
      </w:r>
      <w:r w:rsidR="007F4C09" w:rsidRPr="00740818">
        <w:rPr>
          <w:rFonts w:ascii="Times New Roman" w:hAnsi="Times New Roman" w:cs="Times New Roman"/>
          <w:sz w:val="28"/>
          <w:szCs w:val="28"/>
        </w:rPr>
        <w:t xml:space="preserve"> (точнее, указанные части этих произведений)</w:t>
      </w:r>
      <w:r w:rsidRPr="00740818">
        <w:rPr>
          <w:rFonts w:ascii="Times New Roman" w:hAnsi="Times New Roman" w:cs="Times New Roman"/>
          <w:sz w:val="28"/>
          <w:szCs w:val="28"/>
        </w:rPr>
        <w:t xml:space="preserve"> необходимо еще раз послушать дома</w:t>
      </w:r>
      <w:r w:rsidR="00D15500" w:rsidRPr="00740818">
        <w:rPr>
          <w:rFonts w:ascii="Times New Roman" w:hAnsi="Times New Roman" w:cs="Times New Roman"/>
          <w:sz w:val="28"/>
          <w:szCs w:val="28"/>
        </w:rPr>
        <w:t>.</w:t>
      </w:r>
      <w:r w:rsidR="00740818" w:rsidRPr="00740818">
        <w:rPr>
          <w:rFonts w:ascii="Times New Roman" w:hAnsi="Times New Roman" w:cs="Times New Roman"/>
          <w:sz w:val="28"/>
          <w:szCs w:val="28"/>
        </w:rPr>
        <w:t xml:space="preserve"> В контрольной работе будет задание, в котором нужно будет узнать прозвучавшие фрагменты.</w:t>
      </w:r>
    </w:p>
    <w:p w14:paraId="1271B313" w14:textId="77777777" w:rsidR="001411EE" w:rsidRPr="00740818" w:rsidRDefault="00600230" w:rsidP="0074081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818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140C82">
        <w:rPr>
          <w:rFonts w:ascii="Times New Roman" w:hAnsi="Times New Roman" w:cs="Times New Roman"/>
          <w:sz w:val="28"/>
          <w:szCs w:val="28"/>
          <w:u w:val="single"/>
        </w:rPr>
        <w:t>П.</w:t>
      </w:r>
      <w:r w:rsidR="00ED5BD8">
        <w:rPr>
          <w:rFonts w:ascii="Times New Roman" w:hAnsi="Times New Roman" w:cs="Times New Roman"/>
          <w:sz w:val="28"/>
          <w:szCs w:val="28"/>
          <w:u w:val="single"/>
        </w:rPr>
        <w:t>И. Чайковский. Детский альбом</w:t>
      </w:r>
    </w:p>
    <w:p w14:paraId="2EEF9CF8" w14:textId="77777777" w:rsidR="00ED5BD8" w:rsidRPr="00740818" w:rsidRDefault="00ED5BD8" w:rsidP="00ED5BD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 деревянных солдатиков</w:t>
      </w:r>
    </w:p>
    <w:p w14:paraId="3965B15B" w14:textId="77777777" w:rsidR="00600230" w:rsidRDefault="00ED5BD8" w:rsidP="007408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Болезнь куклы</w:t>
      </w:r>
    </w:p>
    <w:p w14:paraId="0D51D30B" w14:textId="77777777" w:rsidR="00ED5BD8" w:rsidRDefault="00ED5BD8" w:rsidP="007408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Неаполитанская песенка</w:t>
      </w:r>
    </w:p>
    <w:p w14:paraId="1719FE74" w14:textId="77777777" w:rsidR="00ED5BD8" w:rsidRDefault="00ED5BD8" w:rsidP="00ED5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4081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140C82">
        <w:rPr>
          <w:rFonts w:ascii="Times New Roman" w:hAnsi="Times New Roman" w:cs="Times New Roman"/>
          <w:sz w:val="28"/>
          <w:szCs w:val="28"/>
          <w:u w:val="single"/>
        </w:rPr>
        <w:t>П.</w:t>
      </w:r>
      <w:r>
        <w:rPr>
          <w:rFonts w:ascii="Times New Roman" w:hAnsi="Times New Roman" w:cs="Times New Roman"/>
          <w:sz w:val="28"/>
          <w:szCs w:val="28"/>
          <w:u w:val="single"/>
        </w:rPr>
        <w:t>И. Чайковский. Балет «Щелкунчик»</w:t>
      </w:r>
    </w:p>
    <w:p w14:paraId="5B43571F" w14:textId="77777777" w:rsidR="00ED5BD8" w:rsidRDefault="00ED5BD8" w:rsidP="00ED5BD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Феи Драже</w:t>
      </w:r>
    </w:p>
    <w:p w14:paraId="417215D4" w14:textId="77777777" w:rsidR="00ED5BD8" w:rsidRPr="00ED5BD8" w:rsidRDefault="00ED5BD8" w:rsidP="00ED5BD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Вальс Цветов</w:t>
      </w:r>
    </w:p>
    <w:p w14:paraId="50BC507D" w14:textId="77777777" w:rsidR="00600230" w:rsidRPr="00740818" w:rsidRDefault="007F4C09" w:rsidP="0074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18">
        <w:rPr>
          <w:rFonts w:ascii="Times New Roman" w:hAnsi="Times New Roman" w:cs="Times New Roman"/>
          <w:sz w:val="28"/>
          <w:szCs w:val="28"/>
        </w:rPr>
        <w:t>Также н</w:t>
      </w:r>
      <w:r w:rsidR="00600230" w:rsidRPr="00740818">
        <w:rPr>
          <w:rFonts w:ascii="Times New Roman" w:hAnsi="Times New Roman" w:cs="Times New Roman"/>
          <w:sz w:val="28"/>
          <w:szCs w:val="28"/>
        </w:rPr>
        <w:t>ужно помнит</w:t>
      </w:r>
      <w:r w:rsidR="00E911CE" w:rsidRPr="00740818">
        <w:rPr>
          <w:rFonts w:ascii="Times New Roman" w:hAnsi="Times New Roman" w:cs="Times New Roman"/>
          <w:sz w:val="28"/>
          <w:szCs w:val="28"/>
        </w:rPr>
        <w:t xml:space="preserve">ь, в какой стране </w:t>
      </w:r>
      <w:r w:rsidR="00740818" w:rsidRPr="00740818">
        <w:rPr>
          <w:rFonts w:ascii="Times New Roman" w:hAnsi="Times New Roman" w:cs="Times New Roman"/>
          <w:sz w:val="28"/>
          <w:szCs w:val="28"/>
        </w:rPr>
        <w:t>жил</w:t>
      </w:r>
      <w:r w:rsidR="00140C82">
        <w:rPr>
          <w:rFonts w:ascii="Times New Roman" w:hAnsi="Times New Roman" w:cs="Times New Roman"/>
          <w:sz w:val="28"/>
          <w:szCs w:val="28"/>
        </w:rPr>
        <w:t xml:space="preserve"> П.</w:t>
      </w:r>
      <w:r w:rsidR="00ED5BD8">
        <w:rPr>
          <w:rFonts w:ascii="Times New Roman" w:hAnsi="Times New Roman" w:cs="Times New Roman"/>
          <w:sz w:val="28"/>
          <w:szCs w:val="28"/>
        </w:rPr>
        <w:t>И</w:t>
      </w:r>
      <w:r w:rsidR="00140C82">
        <w:rPr>
          <w:rFonts w:ascii="Times New Roman" w:hAnsi="Times New Roman" w:cs="Times New Roman"/>
          <w:sz w:val="28"/>
          <w:szCs w:val="28"/>
        </w:rPr>
        <w:t>.</w:t>
      </w:r>
      <w:r w:rsidR="00ED5BD8">
        <w:rPr>
          <w:rFonts w:ascii="Times New Roman" w:hAnsi="Times New Roman" w:cs="Times New Roman"/>
          <w:sz w:val="28"/>
          <w:szCs w:val="28"/>
        </w:rPr>
        <w:t xml:space="preserve"> Чайковский</w:t>
      </w:r>
      <w:r w:rsidR="00740818" w:rsidRPr="00740818">
        <w:rPr>
          <w:rFonts w:ascii="Times New Roman" w:hAnsi="Times New Roman" w:cs="Times New Roman"/>
          <w:sz w:val="28"/>
          <w:szCs w:val="28"/>
        </w:rPr>
        <w:t xml:space="preserve"> (</w:t>
      </w:r>
      <w:r w:rsidR="00ED5BD8">
        <w:rPr>
          <w:rFonts w:ascii="Times New Roman" w:hAnsi="Times New Roman" w:cs="Times New Roman"/>
          <w:sz w:val="28"/>
          <w:szCs w:val="28"/>
        </w:rPr>
        <w:t>в России</w:t>
      </w:r>
      <w:r w:rsidR="00740818" w:rsidRPr="00740818">
        <w:rPr>
          <w:rFonts w:ascii="Times New Roman" w:hAnsi="Times New Roman" w:cs="Times New Roman"/>
          <w:sz w:val="28"/>
          <w:szCs w:val="28"/>
        </w:rPr>
        <w:t>)</w:t>
      </w:r>
      <w:r w:rsidR="00E911CE" w:rsidRPr="00740818">
        <w:rPr>
          <w:rFonts w:ascii="Times New Roman" w:hAnsi="Times New Roman" w:cs="Times New Roman"/>
          <w:sz w:val="28"/>
          <w:szCs w:val="28"/>
        </w:rPr>
        <w:t>, сколько номеров в произведении «</w:t>
      </w:r>
      <w:r w:rsidR="00ED5BD8">
        <w:rPr>
          <w:rFonts w:ascii="Times New Roman" w:hAnsi="Times New Roman" w:cs="Times New Roman"/>
          <w:sz w:val="28"/>
          <w:szCs w:val="28"/>
        </w:rPr>
        <w:t>Детский альбом</w:t>
      </w:r>
      <w:r w:rsidR="00E911CE" w:rsidRPr="00740818">
        <w:rPr>
          <w:rFonts w:ascii="Times New Roman" w:hAnsi="Times New Roman" w:cs="Times New Roman"/>
          <w:sz w:val="28"/>
          <w:szCs w:val="28"/>
        </w:rPr>
        <w:t>»</w:t>
      </w:r>
      <w:r w:rsidR="00740818" w:rsidRPr="00740818">
        <w:rPr>
          <w:rFonts w:ascii="Times New Roman" w:hAnsi="Times New Roman" w:cs="Times New Roman"/>
          <w:sz w:val="28"/>
          <w:szCs w:val="28"/>
        </w:rPr>
        <w:t xml:space="preserve"> (</w:t>
      </w:r>
      <w:r w:rsidR="00ED5BD8">
        <w:rPr>
          <w:rFonts w:ascii="Times New Roman" w:hAnsi="Times New Roman" w:cs="Times New Roman"/>
          <w:sz w:val="28"/>
          <w:szCs w:val="28"/>
        </w:rPr>
        <w:t>2</w:t>
      </w:r>
      <w:r w:rsidR="00740818" w:rsidRPr="00740818">
        <w:rPr>
          <w:rFonts w:ascii="Times New Roman" w:hAnsi="Times New Roman" w:cs="Times New Roman"/>
          <w:sz w:val="28"/>
          <w:szCs w:val="28"/>
        </w:rPr>
        <w:t>4)</w:t>
      </w:r>
      <w:r w:rsidR="00ED5BD8">
        <w:rPr>
          <w:rFonts w:ascii="Times New Roman" w:hAnsi="Times New Roman" w:cs="Times New Roman"/>
          <w:sz w:val="28"/>
          <w:szCs w:val="28"/>
        </w:rPr>
        <w:t xml:space="preserve">. Какой жанр </w:t>
      </w:r>
      <w:r w:rsidR="00140C82">
        <w:rPr>
          <w:rFonts w:ascii="Times New Roman" w:hAnsi="Times New Roman" w:cs="Times New Roman"/>
          <w:sz w:val="28"/>
          <w:szCs w:val="28"/>
        </w:rPr>
        <w:t xml:space="preserve">у </w:t>
      </w:r>
      <w:r w:rsidR="00ED5BD8">
        <w:rPr>
          <w:rFonts w:ascii="Times New Roman" w:hAnsi="Times New Roman" w:cs="Times New Roman"/>
          <w:sz w:val="28"/>
          <w:szCs w:val="28"/>
        </w:rPr>
        <w:t xml:space="preserve">произведения «Щелкунчик» (балет).  </w:t>
      </w:r>
    </w:p>
    <w:p w14:paraId="6368A985" w14:textId="77777777" w:rsidR="00600230" w:rsidRPr="00740818" w:rsidRDefault="00ED5BD8" w:rsidP="00740818">
      <w:pPr>
        <w:spacing w:before="120" w:after="6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00230" w:rsidRPr="0074081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140C82">
        <w:rPr>
          <w:rFonts w:ascii="Times New Roman" w:hAnsi="Times New Roman" w:cs="Times New Roman"/>
          <w:sz w:val="28"/>
          <w:szCs w:val="28"/>
          <w:u w:val="single"/>
        </w:rPr>
        <w:t>М.</w:t>
      </w:r>
      <w:r>
        <w:rPr>
          <w:rFonts w:ascii="Times New Roman" w:hAnsi="Times New Roman" w:cs="Times New Roman"/>
          <w:sz w:val="28"/>
          <w:szCs w:val="28"/>
          <w:u w:val="single"/>
        </w:rPr>
        <w:t>П. Мусоргский. Вокальный цикл «Детская»</w:t>
      </w:r>
    </w:p>
    <w:p w14:paraId="413C328D" w14:textId="77777777" w:rsidR="00600230" w:rsidRPr="00740818" w:rsidRDefault="00ED5BD8" w:rsidP="0074081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няней</w:t>
      </w:r>
    </w:p>
    <w:p w14:paraId="3D6C1FE4" w14:textId="77777777" w:rsidR="00600230" w:rsidRDefault="00ED5BD8" w:rsidP="00740818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Жук</w:t>
      </w:r>
    </w:p>
    <w:p w14:paraId="78105168" w14:textId="77777777" w:rsidR="00740818" w:rsidRPr="00740818" w:rsidRDefault="00140C82" w:rsidP="00740818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Поехал</w:t>
      </w:r>
      <w:r w:rsidR="00ED5B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палочке</w:t>
      </w:r>
    </w:p>
    <w:p w14:paraId="250FEBFC" w14:textId="77777777" w:rsidR="00E911CE" w:rsidRPr="00740818" w:rsidRDefault="00E911CE" w:rsidP="0074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18">
        <w:rPr>
          <w:rFonts w:ascii="Times New Roman" w:hAnsi="Times New Roman" w:cs="Times New Roman"/>
          <w:sz w:val="28"/>
          <w:szCs w:val="28"/>
        </w:rPr>
        <w:t xml:space="preserve">Также нужно помнить, в какой стране </w:t>
      </w:r>
      <w:r w:rsidR="00D72720">
        <w:rPr>
          <w:rFonts w:ascii="Times New Roman" w:hAnsi="Times New Roman" w:cs="Times New Roman"/>
          <w:sz w:val="28"/>
          <w:szCs w:val="28"/>
        </w:rPr>
        <w:t>жил</w:t>
      </w:r>
      <w:r w:rsidR="00140C82">
        <w:rPr>
          <w:rFonts w:ascii="Times New Roman" w:hAnsi="Times New Roman" w:cs="Times New Roman"/>
          <w:sz w:val="28"/>
          <w:szCs w:val="28"/>
        </w:rPr>
        <w:t xml:space="preserve"> М.</w:t>
      </w:r>
      <w:r w:rsidR="00ED5BD8">
        <w:rPr>
          <w:rFonts w:ascii="Times New Roman" w:hAnsi="Times New Roman" w:cs="Times New Roman"/>
          <w:sz w:val="28"/>
          <w:szCs w:val="28"/>
        </w:rPr>
        <w:t>П. Мусоргский</w:t>
      </w:r>
      <w:r w:rsidR="00740818" w:rsidRPr="00740818">
        <w:rPr>
          <w:rFonts w:ascii="Times New Roman" w:hAnsi="Times New Roman" w:cs="Times New Roman"/>
          <w:sz w:val="28"/>
          <w:szCs w:val="28"/>
        </w:rPr>
        <w:t xml:space="preserve"> (в </w:t>
      </w:r>
      <w:r w:rsidR="00ED5BD8">
        <w:rPr>
          <w:rFonts w:ascii="Times New Roman" w:hAnsi="Times New Roman" w:cs="Times New Roman"/>
          <w:sz w:val="28"/>
          <w:szCs w:val="28"/>
        </w:rPr>
        <w:t>России</w:t>
      </w:r>
      <w:r w:rsidR="00740818" w:rsidRPr="00740818">
        <w:rPr>
          <w:rFonts w:ascii="Times New Roman" w:hAnsi="Times New Roman" w:cs="Times New Roman"/>
          <w:sz w:val="28"/>
          <w:szCs w:val="28"/>
        </w:rPr>
        <w:t>)</w:t>
      </w:r>
      <w:r w:rsidRPr="00740818">
        <w:rPr>
          <w:rFonts w:ascii="Times New Roman" w:hAnsi="Times New Roman" w:cs="Times New Roman"/>
          <w:sz w:val="28"/>
          <w:szCs w:val="28"/>
        </w:rPr>
        <w:t xml:space="preserve">, сколько частей содержит </w:t>
      </w:r>
      <w:r w:rsidR="00ED5BD8">
        <w:rPr>
          <w:rFonts w:ascii="Times New Roman" w:hAnsi="Times New Roman" w:cs="Times New Roman"/>
          <w:sz w:val="28"/>
          <w:szCs w:val="28"/>
        </w:rPr>
        <w:t>вокальный цикл</w:t>
      </w:r>
      <w:r w:rsidRPr="00740818">
        <w:rPr>
          <w:rFonts w:ascii="Times New Roman" w:hAnsi="Times New Roman" w:cs="Times New Roman"/>
          <w:sz w:val="28"/>
          <w:szCs w:val="28"/>
        </w:rPr>
        <w:t xml:space="preserve"> «</w:t>
      </w:r>
      <w:r w:rsidR="00ED5BD8">
        <w:rPr>
          <w:rFonts w:ascii="Times New Roman" w:hAnsi="Times New Roman" w:cs="Times New Roman"/>
          <w:sz w:val="28"/>
          <w:szCs w:val="28"/>
        </w:rPr>
        <w:t>Детская</w:t>
      </w:r>
      <w:r w:rsidRPr="00740818">
        <w:rPr>
          <w:rFonts w:ascii="Times New Roman" w:hAnsi="Times New Roman" w:cs="Times New Roman"/>
          <w:sz w:val="28"/>
          <w:szCs w:val="28"/>
        </w:rPr>
        <w:t>»</w:t>
      </w:r>
      <w:r w:rsidR="00740818" w:rsidRPr="00740818">
        <w:rPr>
          <w:rFonts w:ascii="Times New Roman" w:hAnsi="Times New Roman" w:cs="Times New Roman"/>
          <w:sz w:val="28"/>
          <w:szCs w:val="28"/>
        </w:rPr>
        <w:t xml:space="preserve"> (</w:t>
      </w:r>
      <w:r w:rsidR="00ED5BD8">
        <w:rPr>
          <w:rFonts w:ascii="Times New Roman" w:hAnsi="Times New Roman" w:cs="Times New Roman"/>
          <w:sz w:val="28"/>
          <w:szCs w:val="28"/>
        </w:rPr>
        <w:t>7</w:t>
      </w:r>
      <w:r w:rsidR="00740818" w:rsidRPr="00740818">
        <w:rPr>
          <w:rFonts w:ascii="Times New Roman" w:hAnsi="Times New Roman" w:cs="Times New Roman"/>
          <w:sz w:val="28"/>
          <w:szCs w:val="28"/>
        </w:rPr>
        <w:t>)</w:t>
      </w:r>
      <w:r w:rsidRPr="00740818">
        <w:rPr>
          <w:rFonts w:ascii="Times New Roman" w:hAnsi="Times New Roman" w:cs="Times New Roman"/>
          <w:sz w:val="28"/>
          <w:szCs w:val="28"/>
        </w:rPr>
        <w:t>.</w:t>
      </w:r>
    </w:p>
    <w:p w14:paraId="6EDCD6EB" w14:textId="77777777" w:rsidR="00E911CE" w:rsidRPr="00740818" w:rsidRDefault="00E911CE" w:rsidP="00740818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E911CE" w:rsidRPr="00740818" w:rsidSect="00E911CE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64D"/>
    <w:multiLevelType w:val="hybridMultilevel"/>
    <w:tmpl w:val="CD96B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5CAC"/>
    <w:multiLevelType w:val="hybridMultilevel"/>
    <w:tmpl w:val="FEDE1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221C5"/>
    <w:multiLevelType w:val="hybridMultilevel"/>
    <w:tmpl w:val="9102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3239"/>
    <w:multiLevelType w:val="hybridMultilevel"/>
    <w:tmpl w:val="006EF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551171">
    <w:abstractNumId w:val="0"/>
  </w:num>
  <w:num w:numId="2" w16cid:durableId="59838570">
    <w:abstractNumId w:val="3"/>
  </w:num>
  <w:num w:numId="3" w16cid:durableId="1530410651">
    <w:abstractNumId w:val="2"/>
  </w:num>
  <w:num w:numId="4" w16cid:durableId="55300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230"/>
    <w:rsid w:val="00140C82"/>
    <w:rsid w:val="001411EE"/>
    <w:rsid w:val="001455E1"/>
    <w:rsid w:val="002447F2"/>
    <w:rsid w:val="0029551B"/>
    <w:rsid w:val="00561304"/>
    <w:rsid w:val="00600230"/>
    <w:rsid w:val="00740818"/>
    <w:rsid w:val="007F4C09"/>
    <w:rsid w:val="008D2326"/>
    <w:rsid w:val="00947119"/>
    <w:rsid w:val="00A40DE4"/>
    <w:rsid w:val="00A47795"/>
    <w:rsid w:val="00AD2054"/>
    <w:rsid w:val="00B05E42"/>
    <w:rsid w:val="00B8498B"/>
    <w:rsid w:val="00BA0BA3"/>
    <w:rsid w:val="00BF3B8B"/>
    <w:rsid w:val="00C9487B"/>
    <w:rsid w:val="00CE186C"/>
    <w:rsid w:val="00D15500"/>
    <w:rsid w:val="00D40016"/>
    <w:rsid w:val="00D72720"/>
    <w:rsid w:val="00DF7549"/>
    <w:rsid w:val="00E075E6"/>
    <w:rsid w:val="00E911CE"/>
    <w:rsid w:val="00ED5BD8"/>
    <w:rsid w:val="00F24697"/>
    <w:rsid w:val="00F246BB"/>
    <w:rsid w:val="00F745F4"/>
    <w:rsid w:val="00F9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5FCD"/>
  <w15:docId w15:val="{E34C463C-1E94-4B42-B39B-26D186A4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30"/>
    <w:pPr>
      <w:ind w:left="720"/>
      <w:contextualSpacing/>
    </w:pPr>
  </w:style>
  <w:style w:type="table" w:styleId="a4">
    <w:name w:val="Table Grid"/>
    <w:basedOn w:val="a1"/>
    <w:uiPriority w:val="59"/>
    <w:rsid w:val="00D400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dmsh3@outlook.com</cp:lastModifiedBy>
  <cp:revision>24</cp:revision>
  <dcterms:created xsi:type="dcterms:W3CDTF">2018-10-14T18:54:00Z</dcterms:created>
  <dcterms:modified xsi:type="dcterms:W3CDTF">2025-12-12T04:14:00Z</dcterms:modified>
</cp:coreProperties>
</file>